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right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  <w:lang w:val="en-US" w:eastAsia="zh-CN"/>
        </w:rPr>
        <w:t>附</w:t>
      </w:r>
      <w:r>
        <w:rPr>
          <w:rFonts w:hint="eastAsia" w:ascii="宋体" w:eastAsia="宋体"/>
          <w:sz w:val="28"/>
        </w:rPr>
        <w:t>件：</w:t>
      </w:r>
      <w:bookmarkStart w:id="3" w:name="_GoBack"/>
      <w:bookmarkEnd w:id="3"/>
    </w:p>
    <w:p>
      <w:pPr>
        <w:spacing w:before="247" w:line="247" w:lineRule="auto"/>
        <w:ind w:left="431" w:right="382" w:firstLine="0"/>
        <w:jc w:val="center"/>
        <w:rPr>
          <w:rFonts w:hint="eastAsia" w:ascii="方正小标宋简体" w:eastAsia="方正小标宋简体"/>
          <w:b/>
          <w:i w:val="0"/>
          <w:iCs/>
          <w:sz w:val="44"/>
        </w:rPr>
      </w:pPr>
      <w:r>
        <w:rPr>
          <w:rFonts w:hint="eastAsia" w:ascii="方正小标宋简体" w:eastAsia="方正小标宋简体"/>
          <w:b/>
          <w:i w:val="0"/>
          <w:iCs/>
          <w:sz w:val="44"/>
        </w:rPr>
        <w:t>安徽师范大学</w:t>
      </w:r>
      <w:r>
        <w:rPr>
          <w:rFonts w:hint="eastAsia" w:ascii="方正小标宋简体" w:eastAsia="方正小标宋简体"/>
          <w:b/>
          <w:i w:val="0"/>
          <w:iCs/>
          <w:sz w:val="44"/>
          <w:lang w:eastAsia="zh-CN"/>
        </w:rPr>
        <w:t>皖江学院</w:t>
      </w:r>
      <w:r>
        <w:rPr>
          <w:rFonts w:hint="eastAsia" w:ascii="方正小标宋简体" w:eastAsia="方正小标宋简体"/>
          <w:b/>
          <w:i w:val="0"/>
          <w:iCs/>
          <w:sz w:val="44"/>
        </w:rPr>
        <w:t xml:space="preserve"> 202</w:t>
      </w:r>
      <w:r>
        <w:rPr>
          <w:rFonts w:hint="eastAsia" w:ascii="方正小标宋简体" w:eastAsia="方正小标宋简体"/>
          <w:b/>
          <w:i w:val="0"/>
          <w:iCs/>
          <w:sz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i w:val="0"/>
          <w:iCs/>
          <w:sz w:val="44"/>
        </w:rPr>
        <w:t>年</w:t>
      </w:r>
      <w:r>
        <w:rPr>
          <w:rFonts w:hint="eastAsia" w:ascii="方正小标宋简体" w:eastAsia="方正小标宋简体"/>
          <w:b/>
          <w:i w:val="0"/>
          <w:iCs/>
          <w:sz w:val="44"/>
          <w:lang w:val="en-US" w:eastAsia="zh-CN"/>
        </w:rPr>
        <w:t>院</w:t>
      </w:r>
      <w:r>
        <w:rPr>
          <w:rFonts w:hint="eastAsia" w:ascii="方正小标宋简体" w:eastAsia="方正小标宋简体"/>
          <w:b/>
          <w:i w:val="0"/>
          <w:iCs/>
          <w:sz w:val="44"/>
        </w:rPr>
        <w:t>级优秀</w:t>
      </w:r>
      <w:r>
        <w:rPr>
          <w:rFonts w:hint="eastAsia" w:ascii="方正小标宋简体" w:eastAsia="方正小标宋简体"/>
          <w:b/>
          <w:i w:val="0"/>
          <w:iCs/>
          <w:sz w:val="44"/>
          <w:lang w:val="en-US" w:eastAsia="zh-CN"/>
        </w:rPr>
        <w:t>团总支、优秀</w:t>
      </w:r>
      <w:r>
        <w:rPr>
          <w:rFonts w:hint="eastAsia" w:ascii="方正小标宋简体" w:eastAsia="方正小标宋简体"/>
          <w:b/>
          <w:i w:val="0"/>
          <w:iCs/>
          <w:sz w:val="44"/>
        </w:rPr>
        <w:t>团支部</w:t>
      </w:r>
      <w:r>
        <w:rPr>
          <w:rFonts w:hint="eastAsia" w:ascii="方正小标宋简体" w:eastAsia="方正小标宋简体"/>
          <w:b/>
          <w:i w:val="0"/>
          <w:iCs/>
          <w:sz w:val="44"/>
          <w:lang w:eastAsia="zh-CN"/>
        </w:rPr>
        <w:t>、</w:t>
      </w:r>
      <w:r>
        <w:rPr>
          <w:rFonts w:hint="eastAsia" w:ascii="方正小标宋简体" w:eastAsia="方正小标宋简体"/>
          <w:b/>
          <w:i w:val="0"/>
          <w:iCs/>
          <w:sz w:val="44"/>
        </w:rPr>
        <w:t>优秀团干部</w:t>
      </w:r>
      <w:r>
        <w:rPr>
          <w:rFonts w:hint="eastAsia" w:ascii="方正小标宋简体" w:eastAsia="方正小标宋简体"/>
          <w:b/>
          <w:i w:val="0"/>
          <w:iCs/>
          <w:sz w:val="44"/>
          <w:lang w:eastAsia="zh-CN"/>
        </w:rPr>
        <w:t>、</w:t>
      </w:r>
      <w:r>
        <w:rPr>
          <w:rFonts w:hint="eastAsia" w:ascii="方正小标宋简体" w:eastAsia="方正小标宋简体"/>
          <w:b/>
          <w:i w:val="0"/>
          <w:iCs/>
          <w:sz w:val="44"/>
        </w:rPr>
        <w:t>优秀团员名单</w:t>
      </w:r>
    </w:p>
    <w:p>
      <w:pPr>
        <w:tabs>
          <w:tab w:val="left" w:pos="1443"/>
        </w:tabs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 w:eastAsia="zh-CN"/>
        </w:rPr>
      </w:pPr>
      <w:bookmarkStart w:id="0" w:name="一  优秀团支部（45个）"/>
      <w:bookmarkEnd w:id="0"/>
    </w:p>
    <w:p>
      <w:pPr>
        <w:pStyle w:val="2"/>
        <w:tabs>
          <w:tab w:val="left" w:pos="680"/>
        </w:tabs>
        <w:spacing w:before="5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 优秀团总支（2名）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视觉艺术系团总支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学</w:t>
      </w: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前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教育系团总支</w:t>
      </w:r>
    </w:p>
    <w:p>
      <w:pPr>
        <w:pStyle w:val="2"/>
        <w:tabs>
          <w:tab w:val="left" w:pos="680"/>
        </w:tabs>
        <w:spacing w:before="5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  优秀团支部（10名）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安徽师范大学皖江学院视觉艺术系2019级戏剧影视美术设计专业1班团支部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安徽师范大学皖江学院人文与传播系秘书学专业2018级团支部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安徽师范大学皖江学院外语系2019级英语专业4班团支部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安徽师范大学皖江学院经济系财务管理专业2019级1班团支部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安徽师范大学皖江学院管理系工商管理类专业2019级1班团支部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6.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安徽师范大学皖江学院电子工程系2018级电子信息工程专业2班团支部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7.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安徽师范大学皖江学院化学自动化直属2018级自动化专业1班团支部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8.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安徽师范大学皖江学院视觉艺术系2019级美术学专业1班团支部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9.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安徽师范大学皖江学院音乐系2018级音乐与舞蹈学类专业1班团支部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10.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安徽师范大学皖江学院学前教育系学前教育专业2019级1班团支部</w:t>
      </w:r>
    </w:p>
    <w:p>
      <w:pPr>
        <w:bidi w:val="0"/>
        <w:jc w:val="left"/>
        <w:rPr>
          <w:rFonts w:hint="default"/>
          <w:lang w:val="en-US" w:eastAsia="zh-CN"/>
        </w:rPr>
        <w:sectPr>
          <w:pgSz w:w="11910" w:h="16840"/>
          <w:pgMar w:top="1500" w:right="1680" w:bottom="280" w:left="1640" w:header="720" w:footer="720" w:gutter="0"/>
          <w:cols w:equalWidth="0" w:num="1">
            <w:col w:w="8590"/>
          </w:cols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/>
        <w:ind w:left="40"/>
        <w:jc w:val="center"/>
        <w:textAlignment w:val="auto"/>
      </w:pPr>
      <w:bookmarkStart w:id="1" w:name="二  优秀团干（317名）"/>
      <w:bookmarkEnd w:id="1"/>
      <w:r>
        <w:rPr>
          <w:rFonts w:hint="eastAsia"/>
          <w:lang w:val="en-US" w:eastAsia="zh-CN"/>
        </w:rPr>
        <w:t>三</w:t>
      </w:r>
      <w:r>
        <w:tab/>
      </w:r>
      <w:r>
        <w:t>优秀团</w:t>
      </w:r>
      <w:r>
        <w:rPr>
          <w:rFonts w:hint="eastAsia"/>
          <w:lang w:val="en-US" w:eastAsia="zh-CN"/>
        </w:rPr>
        <w:t>学</w:t>
      </w:r>
      <w:r>
        <w:t>干</w:t>
      </w:r>
      <w:r>
        <w:rPr>
          <w:rFonts w:hint="eastAsia"/>
          <w:lang w:val="en-US" w:eastAsia="zh-CN"/>
        </w:rPr>
        <w:t>部</w:t>
      </w:r>
      <w:r>
        <w:t>（</w:t>
      </w:r>
      <w:r>
        <w:rPr>
          <w:rFonts w:hint="eastAsia"/>
          <w:lang w:val="en-US" w:eastAsia="zh-CN"/>
        </w:rPr>
        <w:t>187</w:t>
      </w:r>
      <w:r>
        <w:t>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jc w:val="both"/>
        <w:textAlignment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  <w:t>院级组织（30名）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操思敏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吕映婵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毕婧茹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4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纵梦雨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晗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娜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7620" b="0"/>
                  <wp:wrapNone/>
                  <wp:docPr id="39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3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7620" b="0"/>
                  <wp:wrapNone/>
                  <wp:docPr id="41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7620" b="0"/>
                  <wp:wrapNone/>
                  <wp:docPr id="4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孙荟茫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6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董若彤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叶婷婷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王家俊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仲玮婷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崔礼慧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刘珂怡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陶诗雨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苗雨晴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5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4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7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马璐瑶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叶子怡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肖旭恒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宋雅儒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汪鑫茹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简国立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人文传播系团总支</w:t>
      </w:r>
      <w:r>
        <w:t>（</w:t>
      </w:r>
      <w:r>
        <w:rPr>
          <w:rFonts w:hint="eastAsia"/>
          <w:lang w:val="en-US" w:eastAsia="zh-CN"/>
        </w:rPr>
        <w:t>21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丁孜盈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蒋晓燕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徐钿烨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汪翠玲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4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28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40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29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黄飞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悦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许培航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1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张莉文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5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4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胡雨卉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2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0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3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古怡菲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沈丽君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胡海清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胡新燕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金政平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张华雨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李雪怡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彭佳蕊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35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6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7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rPr>
          <w:rFonts w:hint="eastAsia" w:ascii="仿宋" w:hAnsi="仿宋" w:eastAsia="仿宋" w:cs="仿宋"/>
          <w:sz w:val="30"/>
          <w:szCs w:val="30"/>
          <w:lang w:val="en-US" w:eastAsia="zh-CN" w:bidi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外语系团总支</w:t>
      </w:r>
      <w:r>
        <w:t>（</w:t>
      </w:r>
      <w:r>
        <w:rPr>
          <w:rFonts w:hint="eastAsia"/>
          <w:lang w:val="en-US" w:eastAsia="zh-CN"/>
        </w:rPr>
        <w:t>16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汪星云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徐宏超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潘雅欣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75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6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61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167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徐亚利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曦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胥文艺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沈孟翔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8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0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1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4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9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5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3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4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6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2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7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姚子健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9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0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7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解梓欣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储群耀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  灿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right="595"/>
        <w:rPr>
          <w:rFonts w:hint="default" w:ascii="仿宋" w:hAnsi="仿宋" w:eastAsia="仿宋" w:cs="仿宋"/>
          <w:b/>
          <w:bCs/>
          <w:sz w:val="30"/>
          <w:szCs w:val="30"/>
          <w:lang w:val="en-US" w:eastAsia="zh-CN" w:bidi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 w:bidi="zh-CN"/>
        </w:rPr>
        <w:t>经济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  <w:t>系团总支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 w:bidi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  <w:t>28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 w:bidi="zh-CN"/>
        </w:rP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周怡帆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何惟蓉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吴文萱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程欣圆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0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0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0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03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诺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李家敏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郑梦思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赵朋朋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6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5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田诗意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0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8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89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3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4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9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6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19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张凯芹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2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1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邢玉锐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刘梦娜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桂其鹏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彭子絮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李婉侠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刘语新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4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0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0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谢贞龙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刘生霞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殷冬晴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郑小凤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玥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</w:pPr>
      <w:r>
        <w:rPr>
          <w:rFonts w:hint="eastAsia"/>
          <w:lang w:eastAsia="zh-CN"/>
        </w:rPr>
        <w:t>管理系团总支</w:t>
      </w:r>
      <w:r>
        <w:t>（</w:t>
      </w:r>
      <w:r>
        <w:rPr>
          <w:rFonts w:hint="eastAsia" w:ascii="Times New Roman" w:eastAsia="宋体"/>
          <w:lang w:val="en-US" w:eastAsia="zh-CN"/>
        </w:rPr>
        <w:t>27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刘德凤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胡静琪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潘晓娟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1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29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19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1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周小辰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修祥丽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程科雯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岳凤仪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1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单祖平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0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5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5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4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33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2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1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阮静静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倩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汪淑娟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焦会语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李亮亮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昊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28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3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廖争缘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温禧龙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朱思洁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王正徐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季学欢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1319"/>
          <w:tab w:val="left" w:pos="1895"/>
          <w:tab w:val="left" w:pos="2471"/>
          <w:tab w:val="left" w:pos="3632"/>
          <w:tab w:val="left" w:pos="4791"/>
          <w:tab w:val="left" w:pos="5951"/>
          <w:tab w:val="left" w:pos="6527"/>
          <w:tab w:val="left" w:pos="7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  <w:textAlignment w:val="auto"/>
      </w:pPr>
      <w:r>
        <w:rPr>
          <w:rFonts w:hint="eastAsia"/>
          <w:lang w:eastAsia="zh-CN"/>
        </w:rPr>
        <w:t>电子系团总支</w:t>
      </w:r>
      <w:r>
        <w:t>（</w:t>
      </w:r>
      <w:r>
        <w:rPr>
          <w:rFonts w:hint="eastAsia" w:ascii="Times New Roman" w:eastAsia="宋体"/>
          <w:lang w:val="en-US" w:eastAsia="zh-CN"/>
        </w:rPr>
        <w:t>18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郑国良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雯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唐梦雨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66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6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6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7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钱龙鑫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娟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黄璟纯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9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8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9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2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2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60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9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3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6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汪晓兰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58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47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陈士霖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庆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憬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张寒冰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lef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  <w:textAlignment w:val="auto"/>
      </w:pPr>
      <w:r>
        <w:rPr>
          <w:rFonts w:hint="eastAsia"/>
          <w:lang w:eastAsia="zh-CN"/>
        </w:rPr>
        <w:t>化学工程系团总支</w:t>
      </w:r>
      <w:r>
        <w:t>（</w:t>
      </w:r>
      <w:r>
        <w:rPr>
          <w:rFonts w:hint="eastAsia"/>
          <w:lang w:val="en-US" w:eastAsia="zh-CN"/>
        </w:rPr>
        <w:t>9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宋文静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朱婕妤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李铮铮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80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79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72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7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刘欣珂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王史伟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3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77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362" w:leftChars="28" w:right="595" w:hanging="300" w:hangingChars="10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视觉艺术系团总支</w:t>
      </w:r>
      <w:r>
        <w:t>（</w:t>
      </w:r>
      <w:r>
        <w:rPr>
          <w:rFonts w:hint="eastAsia"/>
          <w:lang w:val="en-US" w:eastAsia="zh-CN"/>
        </w:rPr>
        <w:t>23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王忠梅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贺晨晨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范玲玲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朱叶胜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赵永庆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吴浩南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99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81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9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29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刘美美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陈晓雪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5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1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9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2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0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284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6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4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0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包爱玲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马明慧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罗雅洁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李俊滔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杨庆圆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汝世强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张紫微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7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08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t>音乐</w:t>
      </w:r>
      <w:r>
        <w:rPr>
          <w:rFonts w:hint="eastAsia"/>
          <w:lang w:eastAsia="zh-CN"/>
        </w:rPr>
        <w:t>系团总支</w:t>
      </w:r>
      <w:r>
        <w:t>（</w:t>
      </w:r>
      <w:r>
        <w:rPr>
          <w:rFonts w:hint="eastAsia"/>
          <w:lang w:val="en-US" w:eastAsia="zh-CN"/>
        </w:rPr>
        <w:t>5</w:t>
      </w:r>
      <w:r>
        <w:rPr>
          <w:rFonts w:ascii="Times New Roman" w:eastAsia="Times New Roman"/>
        </w:rPr>
        <w:t xml:space="preserve"> </w:t>
      </w:r>
      <w:r>
        <w:t>名）</w:t>
      </w:r>
    </w:p>
    <w:tbl>
      <w:tblPr>
        <w:tblStyle w:val="7"/>
        <w:tblW w:w="634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7"/>
      </w:tblGrid>
      <w:tr>
        <w:tblPrEx>
          <w:shd w:val="clear" w:color="auto" w:fill="auto"/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杨若茜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汪洁仪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陆思雨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rPr>
          <w:rFonts w:hint="eastAsia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体育系团总支</w:t>
      </w:r>
      <w:r>
        <w:t>（</w:t>
      </w:r>
      <w:r>
        <w:rPr>
          <w:rFonts w:hint="eastAsia" w:ascii="Times New Roman" w:eastAsia="宋体"/>
          <w:lang w:val="en-US" w:eastAsia="zh-CN"/>
        </w:rPr>
        <w:t>6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菊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杨传雨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吴家乐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唐炜君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right="595"/>
        <w:rPr>
          <w:rFonts w:hint="eastAsia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lang w:eastAsia="zh-CN"/>
        </w:rPr>
        <w:t>学前教育系团总支</w:t>
      </w:r>
      <w:r>
        <w:t>（</w:t>
      </w:r>
      <w:r>
        <w:rPr>
          <w:rFonts w:hint="eastAsia"/>
          <w:lang w:val="en-US" w:eastAsia="zh-CN"/>
        </w:rPr>
        <w:t>4</w:t>
      </w:r>
      <w:r>
        <w:rPr>
          <w:rFonts w:ascii="Times New Roman" w:eastAsia="Times New Roman"/>
        </w:rPr>
        <w:t xml:space="preserve"> </w:t>
      </w:r>
      <w: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</w:pPr>
      <w:r>
        <w:rPr>
          <w:rFonts w:hint="eastAsia"/>
          <w:sz w:val="30"/>
          <w:szCs w:val="30"/>
        </w:rPr>
        <w:t xml:space="preserve">赵志豪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胡庆芸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杨庆茹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张燕黎</w:t>
      </w:r>
      <w:bookmarkStart w:id="2" w:name="三  优秀团员（1012名）"/>
      <w:bookmarkEnd w:id="2"/>
    </w:p>
    <w:p>
      <w:pPr>
        <w:pStyle w:val="2"/>
        <w:keepNext w:val="0"/>
        <w:keepLines w:val="0"/>
        <w:pageBreakBefore w:val="0"/>
        <w:widowControl w:val="0"/>
        <w:tabs>
          <w:tab w:val="left" w:pos="6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40" w:lineRule="auto"/>
        <w:ind w:left="62" w:leftChars="28" w:right="595" w:firstLine="0" w:firstLineChars="0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6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40" w:lineRule="auto"/>
        <w:ind w:left="62" w:leftChars="28" w:right="595" w:firstLine="0" w:firstLineChars="0"/>
        <w:jc w:val="center"/>
        <w:textAlignment w:val="auto"/>
      </w:pPr>
    </w:p>
    <w:p/>
    <w:p/>
    <w:p>
      <w:pPr>
        <w:pStyle w:val="2"/>
        <w:keepNext w:val="0"/>
        <w:keepLines w:val="0"/>
        <w:pageBreakBefore w:val="0"/>
        <w:widowControl w:val="0"/>
        <w:tabs>
          <w:tab w:val="left" w:pos="6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40" w:lineRule="auto"/>
        <w:ind w:left="62" w:leftChars="28" w:right="595" w:firstLine="0" w:firstLineChars="0"/>
        <w:jc w:val="center"/>
        <w:textAlignment w:val="auto"/>
      </w:pPr>
      <w:r>
        <w:rPr>
          <w:rFonts w:hint="eastAsia"/>
          <w:lang w:val="en-US" w:eastAsia="zh-CN"/>
        </w:rPr>
        <w:t>四</w:t>
      </w:r>
      <w:r>
        <w:tab/>
      </w:r>
      <w:r>
        <w:t>优秀团员（</w:t>
      </w:r>
      <w:r>
        <w:rPr>
          <w:rFonts w:hint="eastAsia"/>
          <w:lang w:val="en-US" w:eastAsia="zh-CN"/>
        </w:rPr>
        <w:t>302</w:t>
      </w:r>
      <w:r>
        <w:t>名）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人文传播系团总支</w:t>
      </w:r>
      <w:r>
        <w:t>（</w:t>
      </w:r>
      <w:r>
        <w:rPr>
          <w:rFonts w:hint="eastAsia"/>
          <w:lang w:val="en-US" w:eastAsia="zh-CN"/>
        </w:rPr>
        <w:t>41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高婉晴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方远远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徐慧玲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周明君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2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3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2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3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王克燕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姚文静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可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张洁妹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燃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6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7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5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2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8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1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9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0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6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5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7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7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26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汪晓艳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8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39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0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葛静雅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诺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娱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冯国龙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单小伟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1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12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李漂洋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方紫敏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慧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杨慧娟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吴永太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何家磊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唐淑颖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章国泉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周翰洁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徐文鑫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王士龙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叶文静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谢雁南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firstLine="0" w:firstLineChars="0"/>
        <w:jc w:val="left"/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/>
          <w:lang w:eastAsia="zh-CN"/>
        </w:rPr>
        <w:t>外语系团总支</w:t>
      </w:r>
      <w:r>
        <w:t>（</w:t>
      </w:r>
      <w:r>
        <w:rPr>
          <w:rFonts w:hint="eastAsia"/>
          <w:lang w:val="en-US" w:eastAsia="zh-CN"/>
        </w:rPr>
        <w:t>32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董爱凤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陈舒婷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杨安琪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姚雨晨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张汇娟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4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5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5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4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周子钰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徐梦娇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严梦圆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王宇蝶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2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5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丁彩婷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9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7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0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45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5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1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王士达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5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3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6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葛婷婷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蔡焰芳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杨雯丽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贾理解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淇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石海南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8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7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6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徐佳新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廖琪琪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桂佳慧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陆玉婷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郑梦雪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张继鸿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杜思怡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徐寒歌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jc w:val="both"/>
        <w:textAlignment w:val="center"/>
        <w:rPr>
          <w:rFonts w:hint="eastAsia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left"/>
        <w:rPr>
          <w:rFonts w:hint="eastAsia"/>
          <w:spacing w:val="-10"/>
        </w:rPr>
      </w:pPr>
      <w:r>
        <w:rPr>
          <w:rFonts w:hint="eastAsia"/>
          <w:lang w:eastAsia="zh-CN"/>
        </w:rPr>
        <w:t>经济系团总支</w:t>
      </w:r>
      <w:r>
        <w:t>（</w:t>
      </w:r>
      <w:r>
        <w:rPr>
          <w:rFonts w:ascii="Times New Roman" w:eastAsia="Times New Roman"/>
        </w:rPr>
        <w:t xml:space="preserve"> </w:t>
      </w:r>
      <w:r>
        <w:rPr>
          <w:rFonts w:hint="eastAsia" w:ascii="Times New Roman" w:eastAsia="宋体"/>
          <w:lang w:val="en-US" w:eastAsia="zh-CN"/>
        </w:rPr>
        <w:t>55</w:t>
      </w:r>
      <w:r>
        <w:t>名）</w:t>
      </w:r>
      <w:r>
        <w:rPr>
          <w:rFonts w:hint="eastAsia"/>
          <w:spacing w:val="-10"/>
        </w:rPr>
        <w:t xml:space="preserve"> 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杨先玉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张馨悦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倩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晓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蔡丰硕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张淼淼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77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8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94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39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程雅倩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康若楠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田郭俊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刘丹彤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吕梦凡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9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邓彦彦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1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7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0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6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3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6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7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6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5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9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92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2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2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任宇飞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王雪莹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夏文晴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可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徐小丽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7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389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0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沈苏苏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林小玉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范高曼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石雨菲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高金鑫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懿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余冰燕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刘德镡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徐文静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孙光莹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谭婉婉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张晚晚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薛萍萍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李进涛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马圆圆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吕双怡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高晓晓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计欣茹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胡思雨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朱雪雪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于治国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马妮娜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闫珍珍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周如意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贡文静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亮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  <w:rPr>
          <w:rFonts w:hint="eastAsia"/>
          <w:spacing w:val="-1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</w:pPr>
      <w:r>
        <w:rPr>
          <w:rFonts w:hint="eastAsia"/>
          <w:lang w:eastAsia="zh-CN"/>
        </w:rPr>
        <w:t>管理系团总支</w:t>
      </w:r>
      <w:r>
        <w:t>（</w:t>
      </w:r>
      <w:r>
        <w:rPr>
          <w:rFonts w:hint="eastAsia"/>
          <w:lang w:val="en-US" w:eastAsia="zh-CN"/>
        </w:rPr>
        <w:t>54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董雪懿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杨婉婉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常晴晴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谷文贤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潘梦奇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施金生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2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2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30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2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施雨琴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童欣雨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杏祉懿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洪立琦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5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2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陶晓丽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4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20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8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7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6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7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8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3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余苗苗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甘俊杰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刘凤敏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韩启蒙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解文婷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孙星红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吴春妮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薛明月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1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0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15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荆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玥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梁梦醒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俐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孙雨晴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谢彤欣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朱英辰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侯海涛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吴福文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高凤凤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唐程辰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朱国静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范苗苗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金龙梅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进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阮贝贝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万新怡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王安雨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亮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沈雪艳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炎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</w:pPr>
      <w:r>
        <w:rPr>
          <w:rFonts w:hint="eastAsia"/>
          <w:lang w:eastAsia="zh-CN"/>
        </w:rPr>
        <w:t>电子系团总支</w:t>
      </w:r>
      <w:r>
        <w:t>（</w:t>
      </w:r>
      <w:r>
        <w:rPr>
          <w:rFonts w:hint="eastAsia"/>
          <w:lang w:val="en-US" w:eastAsia="zh-CN"/>
        </w:rPr>
        <w:t>27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王华松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代博冉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耿小娜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胡德翠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3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3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5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49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8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5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2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4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0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1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8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6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宋雪梅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59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宋泽慧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孙盼盼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2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2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3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张帅虎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屾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周莉莉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3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7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43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44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45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刘垚塽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汪文雪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刘家成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陆维娜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茹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悦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化学工程系团总支</w:t>
      </w:r>
      <w:r>
        <w:t>（</w:t>
      </w:r>
      <w:r>
        <w:rPr>
          <w:rFonts w:hint="eastAsia"/>
          <w:lang w:val="en-US" w:eastAsia="zh-CN"/>
        </w:rPr>
        <w:t>18</w:t>
      </w:r>
      <w:r>
        <w:t>名）</w:t>
      </w:r>
      <w:r>
        <w:rPr>
          <w:rFonts w:hint="eastAsia"/>
          <w:lang w:val="en-US" w:eastAsia="zh-CN"/>
        </w:rPr>
        <w:t xml:space="preserve"> 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玥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崔玉芝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闫梦婷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马小慧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周秋宝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8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8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2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78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7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87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5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3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1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7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7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1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0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3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86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2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贾雨琦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许营营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陈慈慈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关红利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5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1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6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方嘉乐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史露露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童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李可可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王安祥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9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67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6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70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黄鸿志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敬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视觉艺术系团总支</w:t>
      </w:r>
      <w:r>
        <w:t>（</w:t>
      </w:r>
      <w:r>
        <w:rPr>
          <w:rFonts w:hint="eastAsia"/>
          <w:lang w:val="en-US" w:eastAsia="zh-CN"/>
        </w:rPr>
        <w:t>45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刘梦冉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鲁学亚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0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0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2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0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3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17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0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5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2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6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9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3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8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7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倪星华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夏薛茹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葛恬男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2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1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29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王治莲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宇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00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01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498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497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张景云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刘燕婷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钱俏俏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吴静雅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马馨美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睿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杨景慧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邱逸晨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戚睿涵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麻龙豪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胡彬彬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马雪克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张理想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严芯蕊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李军军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石宣月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王智博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徐娅婷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何雅玲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王紫维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弛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t>音乐</w:t>
      </w:r>
      <w:r>
        <w:rPr>
          <w:rFonts w:hint="eastAsia"/>
          <w:lang w:eastAsia="zh-CN"/>
        </w:rPr>
        <w:t>系团总支</w:t>
      </w:r>
      <w:r>
        <w:t>（</w:t>
      </w:r>
      <w:r>
        <w:rPr>
          <w:rFonts w:ascii="Times New Roman" w:eastAsia="Times New Roman"/>
        </w:rPr>
        <w:t xml:space="preserve"> </w:t>
      </w:r>
      <w:r>
        <w:rPr>
          <w:rFonts w:hint="eastAsia" w:ascii="Times New Roman" w:eastAsia="宋体"/>
          <w:lang w:val="en-US" w:eastAsia="zh-CN"/>
        </w:rPr>
        <w:t>10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韩玥姗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胡志源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查惠敏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张铭月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4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4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3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5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36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4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9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3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32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5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孟雨情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6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7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8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49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1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源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孙皖皖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7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3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62" w:leftChars="28" w:right="595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体育系团总支</w:t>
      </w:r>
      <w:r>
        <w:t>（</w:t>
      </w:r>
      <w:r>
        <w:rPr>
          <w:rFonts w:hint="eastAsia" w:ascii="Times New Roman" w:eastAsia="宋体"/>
          <w:lang w:val="en-US" w:eastAsia="zh-CN"/>
        </w:rPr>
        <w:t>12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汪珍珍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郭姝婷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高佳佳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李妞妞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7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7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64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2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7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3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7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6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8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5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陈二梦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69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74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6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1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4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9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7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孙晓慧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韩世雯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夏李盼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86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0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2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8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汪同安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right="595"/>
        <w:rPr>
          <w:rFonts w:hint="eastAsia" w:eastAsia="仿宋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0" w:lineRule="atLeast"/>
        <w:ind w:left="0" w:leftChars="0" w:right="595" w:firstLine="0" w:firstLineChars="0"/>
        <w:jc w:val="left"/>
      </w:pPr>
      <w:r>
        <w:rPr>
          <w:rFonts w:hint="eastAsia"/>
          <w:lang w:eastAsia="zh-CN"/>
        </w:rPr>
        <w:t>学前教育系团总支</w:t>
      </w:r>
      <w:r>
        <w:t>（</w:t>
      </w:r>
      <w:r>
        <w:rPr>
          <w:rFonts w:hint="eastAsia" w:ascii="Times New Roman" w:eastAsia="宋体"/>
          <w:lang w:val="en-US" w:eastAsia="zh-CN"/>
        </w:rPr>
        <w:t>8</w:t>
      </w:r>
      <w:r>
        <w:rPr>
          <w:rFonts w:ascii="Times New Roman" w:eastAsia="Times New Roman"/>
        </w:rPr>
        <w:t xml:space="preserve"> </w:t>
      </w:r>
      <w:r>
        <w:t>名）</w:t>
      </w:r>
    </w:p>
    <w:tbl>
      <w:tblPr>
        <w:tblStyle w:val="7"/>
        <w:tblW w:w="75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吕世龙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荣异同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郑海鹏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侯霁轩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0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0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2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01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0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5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1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2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0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1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丁晓晓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98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599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4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6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张怡雯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6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10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05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597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0"/>
                  <wp:wrapNone/>
                  <wp:docPr id="613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7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3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7620" b="0"/>
                  <wp:wrapNone/>
                  <wp:docPr id="62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tabs>
          <w:tab w:val="left" w:pos="1298"/>
        </w:tabs>
        <w:bidi w:val="0"/>
        <w:jc w:val="left"/>
        <w:rPr>
          <w:rFonts w:hint="default"/>
          <w:lang w:val="en-US" w:eastAsia="zh-CN"/>
        </w:rPr>
      </w:pPr>
    </w:p>
    <w:sectPr>
      <w:pgSz w:w="11910" w:h="16840"/>
      <w:pgMar w:top="1276" w:right="1680" w:bottom="1185" w:left="1640" w:header="720" w:footer="720" w:gutter="0"/>
      <w:cols w:equalWidth="0" w:num="1">
        <w:col w:w="859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2C0F"/>
    <w:rsid w:val="05F948D9"/>
    <w:rsid w:val="06CD3C92"/>
    <w:rsid w:val="08C362EF"/>
    <w:rsid w:val="094D306B"/>
    <w:rsid w:val="0B6E004B"/>
    <w:rsid w:val="0EC11470"/>
    <w:rsid w:val="0F277554"/>
    <w:rsid w:val="108D7F41"/>
    <w:rsid w:val="10BE7A92"/>
    <w:rsid w:val="113E1880"/>
    <w:rsid w:val="134845FD"/>
    <w:rsid w:val="16AC4566"/>
    <w:rsid w:val="16B15FE4"/>
    <w:rsid w:val="176B4C80"/>
    <w:rsid w:val="18F37A58"/>
    <w:rsid w:val="193208FE"/>
    <w:rsid w:val="199C30F7"/>
    <w:rsid w:val="1A261360"/>
    <w:rsid w:val="1A4779AE"/>
    <w:rsid w:val="1A4D3027"/>
    <w:rsid w:val="1B493C92"/>
    <w:rsid w:val="1D607AA8"/>
    <w:rsid w:val="1F395798"/>
    <w:rsid w:val="200B5DA8"/>
    <w:rsid w:val="20664D83"/>
    <w:rsid w:val="22FB120B"/>
    <w:rsid w:val="23200D12"/>
    <w:rsid w:val="23393FCC"/>
    <w:rsid w:val="23B34F76"/>
    <w:rsid w:val="26F974ED"/>
    <w:rsid w:val="28373F68"/>
    <w:rsid w:val="28AC7495"/>
    <w:rsid w:val="2A21385C"/>
    <w:rsid w:val="2A3F132C"/>
    <w:rsid w:val="2A904D67"/>
    <w:rsid w:val="2AB44295"/>
    <w:rsid w:val="2C8F580D"/>
    <w:rsid w:val="2CBD26FA"/>
    <w:rsid w:val="2D2D4454"/>
    <w:rsid w:val="2D69593A"/>
    <w:rsid w:val="32177466"/>
    <w:rsid w:val="35606B3E"/>
    <w:rsid w:val="369A7153"/>
    <w:rsid w:val="378D0745"/>
    <w:rsid w:val="37A44EBD"/>
    <w:rsid w:val="39442B95"/>
    <w:rsid w:val="395958C8"/>
    <w:rsid w:val="3A205708"/>
    <w:rsid w:val="3B4316B6"/>
    <w:rsid w:val="3B5E69D2"/>
    <w:rsid w:val="3BCF7252"/>
    <w:rsid w:val="3C3E29CB"/>
    <w:rsid w:val="3C5260E2"/>
    <w:rsid w:val="3CC92DB8"/>
    <w:rsid w:val="3CCD2034"/>
    <w:rsid w:val="3CF965C7"/>
    <w:rsid w:val="3F5426EF"/>
    <w:rsid w:val="401703C5"/>
    <w:rsid w:val="40D8272A"/>
    <w:rsid w:val="45691010"/>
    <w:rsid w:val="46A05897"/>
    <w:rsid w:val="47354C7C"/>
    <w:rsid w:val="47A27C04"/>
    <w:rsid w:val="47F83EA7"/>
    <w:rsid w:val="481E2F8C"/>
    <w:rsid w:val="4BDE33FE"/>
    <w:rsid w:val="4CF0612E"/>
    <w:rsid w:val="4DC95488"/>
    <w:rsid w:val="4DFE0253"/>
    <w:rsid w:val="4F877C7C"/>
    <w:rsid w:val="50544A2F"/>
    <w:rsid w:val="50C70FDB"/>
    <w:rsid w:val="515B5594"/>
    <w:rsid w:val="52643126"/>
    <w:rsid w:val="52993658"/>
    <w:rsid w:val="53452B6A"/>
    <w:rsid w:val="58861B61"/>
    <w:rsid w:val="598D4E90"/>
    <w:rsid w:val="5BF87BD9"/>
    <w:rsid w:val="5DA12D06"/>
    <w:rsid w:val="60785DFE"/>
    <w:rsid w:val="62916E04"/>
    <w:rsid w:val="647E7239"/>
    <w:rsid w:val="66030CC2"/>
    <w:rsid w:val="672E5831"/>
    <w:rsid w:val="687A03E1"/>
    <w:rsid w:val="690468F4"/>
    <w:rsid w:val="692238B0"/>
    <w:rsid w:val="6A5D6C79"/>
    <w:rsid w:val="6B096306"/>
    <w:rsid w:val="6C476BC1"/>
    <w:rsid w:val="6D56682B"/>
    <w:rsid w:val="6DDB271E"/>
    <w:rsid w:val="70AF7F36"/>
    <w:rsid w:val="70E013E4"/>
    <w:rsid w:val="7338244C"/>
    <w:rsid w:val="73AD1C93"/>
    <w:rsid w:val="752D3EB7"/>
    <w:rsid w:val="753439FE"/>
    <w:rsid w:val="761017FF"/>
    <w:rsid w:val="76BD637C"/>
    <w:rsid w:val="77606C8F"/>
    <w:rsid w:val="7934619D"/>
    <w:rsid w:val="7A290D9B"/>
    <w:rsid w:val="7AAF4697"/>
    <w:rsid w:val="7B165414"/>
    <w:rsid w:val="7C0B2500"/>
    <w:rsid w:val="7E873F67"/>
    <w:rsid w:val="7EBE0A07"/>
    <w:rsid w:val="7FD4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7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6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5"/>
      <w:ind w:left="160"/>
      <w:outlineLvl w:val="3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36"/>
      <w:ind w:left="16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68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2021-05-10T03:02:00Z</dcterms:created>
  <dc:creator>Administrator</dc:creator>
  <cp:lastModifiedBy>阳岚</cp:lastModifiedBy>
  <dcterms:modified xsi:type="dcterms:W3CDTF">2021-05-18T01:09:24Z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82D1B99D68FD44A09D1F2CA53FB3817F</vt:lpwstr>
  </property>
</Properties>
</file>